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094E51" w:rsidRPr="00236C63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  <w:t>Экологические сказки для старших дошкольников</w:t>
      </w:r>
    </w:p>
    <w:p w:rsid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371D10"/>
          <w:kern w:val="36"/>
          <w:sz w:val="24"/>
          <w:szCs w:val="24"/>
          <w:lang w:eastAsia="ru-RU"/>
        </w:rPr>
      </w:pPr>
    </w:p>
    <w:p w:rsidR="00094E51" w:rsidRPr="00094E51" w:rsidRDefault="00094E51" w:rsidP="00094E51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сказки предназначены для детей старшего и подготовительного дошкольного возраста, младшего школьного возраста. </w:t>
      </w:r>
      <w:r w:rsidRPr="0009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9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сказок – научить бережно относиться к природным ресурсам, в частности, </w:t>
      </w:r>
      <w:proofErr w:type="gramStart"/>
      <w:r w:rsidRPr="0009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 воде</w:t>
      </w:r>
      <w:proofErr w:type="gramEnd"/>
      <w:r w:rsidRPr="0009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источнику всего живого, научи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любить свой край</w:t>
      </w:r>
      <w:r w:rsidRPr="0009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E51" w:rsidRPr="00094E51" w:rsidRDefault="00094E51" w:rsidP="00094E51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4E51" w:rsidRP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</w:p>
    <w:p w:rsidR="00094E51" w:rsidRDefault="00094E51" w:rsidP="00094E51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833713"/>
          <w:sz w:val="32"/>
          <w:szCs w:val="32"/>
          <w:lang w:eastAsia="ru-RU"/>
        </w:rPr>
      </w:pPr>
    </w:p>
    <w:p w:rsidR="00094E51" w:rsidRDefault="00094E51" w:rsidP="00094E51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833713"/>
          <w:sz w:val="32"/>
          <w:szCs w:val="32"/>
          <w:lang w:eastAsia="ru-RU"/>
        </w:rPr>
      </w:pPr>
    </w:p>
    <w:p w:rsidR="00094E51" w:rsidRDefault="00094E51" w:rsidP="00094E51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833713"/>
          <w:sz w:val="32"/>
          <w:szCs w:val="32"/>
          <w:lang w:eastAsia="ru-RU"/>
        </w:rPr>
      </w:pPr>
    </w:p>
    <w:p w:rsidR="00094E51" w:rsidRPr="00236C63" w:rsidRDefault="00094E51" w:rsidP="00094E51">
      <w:pPr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bCs/>
          <w:i/>
          <w:color w:val="833713"/>
          <w:sz w:val="32"/>
          <w:szCs w:val="32"/>
          <w:lang w:eastAsia="ru-RU"/>
        </w:rPr>
        <w:lastRenderedPageBreak/>
        <w:t>«Сохраняя воду, сохраняем жизнь!»</w:t>
      </w:r>
      <w:r w:rsidRPr="00236C63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 xml:space="preserve"> (детские экологические сказки)</w:t>
      </w:r>
    </w:p>
    <w:p w:rsidR="00094E51" w:rsidRPr="00364C26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Предыстория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тихом заброшенном пруду жил с незапамятных времён Водяной. Он давно постарел и оброс тиной. А в последние годы всё чаще можно было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услышать его грустную песню: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Водяной, я Водяной.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водится со мной.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моём пруду – болото,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Пришёл бы ну хоть кто-то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меня жестянки,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Бумага, банки, </w:t>
      </w:r>
      <w:proofErr w:type="gramStart"/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склянки..</w:t>
      </w:r>
      <w:proofErr w:type="gramEnd"/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я без лягушек -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Покинули подружки.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жизнь моя…»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Услышали печальную песню дети: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это? Почему в пруду склянки?  А куда исчезли лягушки?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Водяной, прежде не показывающийся на глаза людям, на этот раз не стал скрываться в глубине пруда. Он рассказал, каким прекрасным местом был его родной пруд совсем ещё недавно.  </w:t>
      </w:r>
      <w:proofErr w:type="gramStart"/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 воспоминаний</w:t>
      </w:r>
      <w:proofErr w:type="gramEnd"/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совсем расстроился Водяной и горько заплакал: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Придётся перебираться в соседнее озеро, на чужбину, а моё, родное, оставить.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Жалко стало </w:t>
      </w:r>
      <w:proofErr w:type="gramStart"/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 несчастного</w:t>
      </w:r>
      <w:proofErr w:type="gramEnd"/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Водяного.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Без чистой воды он погибнет, -  решили ребята. – Нужно вернуть этому </w:t>
      </w:r>
      <w:proofErr w:type="gramStart"/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 былую</w:t>
      </w:r>
      <w:proofErr w:type="gramEnd"/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чистоту и красоту.</w:t>
      </w:r>
    </w:p>
    <w:p w:rsidR="00094E51" w:rsidRPr="00364C26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людям дети захотели рассказать, что будет с планетой, если не станет ВОДЫ.</w:t>
      </w:r>
    </w:p>
    <w:p w:rsidR="00094E51" w:rsidRPr="00236C63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>«История одной Капли»</w:t>
      </w:r>
      <w:r w:rsidRPr="00236C63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 (грустная сказка о воде)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Прозрачная струйка воды бежала из незакрытого крана. Вода падала прямо на землю и исчезала, безвозвратно впитываясь в потрескавшуюся от палящих солнечных лучей почву.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 капля воды, робко выглянувшая из этой струйки, с опаской посмотрела вниз. В какую-то долю секунды у неё в голове пронеслась вся её долгая, насыщенная событиями жизнь.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вспомнила, как, резвясь и играя на солнце, появилась она, Маленькая Капелька, из несмело пробившегося из земли, юного и дерзкого Родника. Со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своими  сёстрами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такими же озорными Маленькими Капельками, она резвилась среди  шепчущих им ласковые слова берёзок, среди пылающих яркими красками цветов лугов, среди благоухающих лесных трав. Как любила Маленькая Капелька смотреть в чистое высокое небо, на лёгкие, как пёрышко, облака, медленно плывущие и отражающиеся в маленьком зеркале Родника.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Капелька вспомнила, как Родник, ставший со временем дерзким и сильным, превратился в шумный поток и, сбивая на своём пути камни, холмики и песчаные насыпи, пронёсся по низине, облюбовывая место для своего нового пристанища.  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родилась Река, которая вилась, словно серпантин, в обход девственных лесов и высоких гор.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вот, став зрелой и полноводной, Река приютила в своих водах налима и окуня, леща и судака. Резвилась в теплых её волнах мелкая рыбёшка, а хищная щука вела на неё охоту. По берегам гнездилось множество птиц: утки, дикие гуси, лебеди-шипуны, серые цапли. Наведывались с восходом солнца на водопой косуля и олень, гроза здешних лесов – кабан со своим выводком -  был не против отведать самой чистой и вкусной студёной воды.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B355" wp14:editId="0EEC7CC1">
                <wp:simplePos x="0" y="0"/>
                <wp:positionH relativeFrom="column">
                  <wp:posOffset>-603057</wp:posOffset>
                </wp:positionH>
                <wp:positionV relativeFrom="paragraph">
                  <wp:posOffset>-203255</wp:posOffset>
                </wp:positionV>
                <wp:extent cx="6893560" cy="9613127"/>
                <wp:effectExtent l="0" t="0" r="2159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560" cy="9613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D2AF" id="Прямоугольник 1" o:spid="_x0000_s1026" style="position:absolute;margin-left:-47.5pt;margin-top:-16pt;width:542.8pt;height:7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" filled="f" strokecolor="#ffd966 [1943]" strokeweight="1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Нередко на берег приходил Человек, располагался у Реки, наслаждался её прохладой в летний зной, любовался рассветами и закатами, дивился стройному хору лягушек под вечер, с умилением взирал на пару лебедей, поселившихся неподалёку у воды.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зимой у Речки раздавался детский смех,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  и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взрослые устроили на Реке каток и теперь скользили по сверкающему зеркалу льда на санках и коньках. И где уж тут было усидеть на месте! Капельки наблюдали за ними из-под толщи льда и делили вместе с людьми их радость.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было. Но было, кажется, так давно!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столько лет Капелька многое повидала.  Узнала она и то, что РОДНИКИ И РЕКИ НЕ НЕИССЯКАЕМЫ. А Человек, тот самый Человек, который так любил бывать на берегу, наслаждаться Рекой, пить холодную ключевую воду, этот Человек берёт эту воду для своих нужд. Да не просто берёт, а расходует её совсем не по-хозяйски.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и сейчас вода вытекала тонкой струйкой из крана, а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Капля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воды, зажмурившись, отправлялась в пугающее, неизведанное будущее.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ЕСТЬ ЛИ У МЕНЯ БУДУЩЕЕ? – с ужасом подумала Капля. – Ведь я отправляюсь, кажется, в НИКУДА»</w:t>
      </w:r>
    </w:p>
    <w:p w:rsidR="00094E51" w:rsidRPr="00236C63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>«Как Тучка была в пустыне»</w:t>
      </w:r>
      <w:r w:rsidRPr="00236C63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 (сказка о месте, где нет воды)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Заблудилась однажды Тучка. Попала она в пустыню.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тут красиво! – подумала Тучка, глядя вокруг. – Всё такое жёлтенькое…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 ветер, выровнял песчаные холмы.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тут красиво! – вновь подумала Тучка. – Всё такое ровненькое…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 стало припекать солнце.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тут красиво! – в очередной раз подумала Тучка. – Всё такое тёплое…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прошёл целый день. За ним второй, третий… Тучка всё ещё восторгалась увиденным в пустыне.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прошла. Месяц. В пустыне было и тепло, и светло. Солнышко облюбовало это место на земле. Ветер часто наведывался сюда.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здесь только одного – голубых озёр, зелёных лугов, пения птиц, всплеска рыб в реке.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Заплакала Тучка. Нет, не видать пустыне ни пышных лугов, ни густых дубрав, не вдыхать её обитателям аромат цветов, не слышать ей звонкую трель соловья.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здесь самого главного – ВОДЫ, а, значит, нет и ЖИЗНИ.</w:t>
      </w:r>
    </w:p>
    <w:p w:rsidR="00094E51" w:rsidRPr="00236C63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>«Сила Дождя и Дружбы»</w:t>
      </w:r>
      <w:r w:rsidRPr="00236C63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 (сказка о живительной силе воды)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лужайкой кружила встревоженная Пчёлка.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ж-ж-же быть? Дож-ж-</w:t>
      </w:r>
      <w:proofErr w:type="spellStart"/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ждя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нет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уж-ж-же много дней.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оглядела лужайку. Понуро опустили свои головки колокольчики.  Ромашки сложили белоснежные лепестки. С надеждой глядели в небо поникшие травы. Невесело переговаривались между собой берёзки и рябинки. Их листочки постепенно из нежно-зелёных превращались в грязно-серые, желтели на глазах. Тяжело стало Жучкам, Стрекозам, Пчёлкам и Бабочкам. Изнывали от жары в своих тёплых шубах, прячась в норы, и не обращая друг на друга внимания, Заяц, Лиса и Волк. А Дедушка Медведь забрался в тенистый малинник, чтобы хоть там спастись от палящего солнца.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Надоела жара. А Дождя всё не было.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Дедушка Медведь, - прожужжала Пчёлка, - 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подскаж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-ж-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быть. Нет спасения от ж-ж-жары. Дож-ж-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ждик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наверное, забыл про нашу луж-ж-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жайку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ты найди вольный Ветер- ветерок, - ответил старый мудрый Медведь, - он гуляет по всему миру, знает обо всём, что делается на свете. Он поможет.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AA66C" wp14:editId="794F3A73">
                <wp:simplePos x="0" y="0"/>
                <wp:positionH relativeFrom="column">
                  <wp:posOffset>-451982</wp:posOffset>
                </wp:positionH>
                <wp:positionV relativeFrom="paragraph">
                  <wp:posOffset>-52180</wp:posOffset>
                </wp:positionV>
                <wp:extent cx="6678930" cy="9493857"/>
                <wp:effectExtent l="0" t="0" r="2667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49385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6DDB7" id="Прямоугольник 3" o:spid="_x0000_s1026" style="position:absolute;margin-left:-35.6pt;margin-top:-4.1pt;width:525.9pt;height:7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Полетела Пчёлка на поиски Ветерка.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тот озорничал в это время в дальних странах. Еле-еле нашла его Пчёлка, рассказала о беде. Поспешили они на забытую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Дождиком  лужайку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 пути прихватили с собой лёгкое Облачко, отдыхающее на небосводе. Не сразу поняло Облачко, почему потревожили его Пчёлка и Ветерок. А когда увидело засыхающие леса, поля, луга, несчастных животных, заволновалось: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Помогу лужайке и её обитателям!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Нахмурилось Облачко и превратилось…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дождевую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Тучку. Тучка начала раздуваться, застилая собой всё небо.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Дулась – дулась, пока не разразилась тёплым летним Дождём.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лихо отплясывал по ожившей лужайке. Он шёл по Земле, и всё вокруг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питалось ВОДОЙ, сверкало, радовалось, пело ГИМН ДОЖДЮ И ДРУЖБЕ.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Пчёлка, довольная и счастливая, в это время сидела под широким листом Одуванчика и думала о ЖИВИТЕЛЬНОЙ СИЛЕ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  и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что часто мы не ценим этот удивительный дар природы.</w:t>
      </w:r>
    </w:p>
    <w:p w:rsidR="00094E51" w:rsidRPr="00236C63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>«История Маленького Лягушонка»</w:t>
      </w:r>
      <w:r w:rsidRPr="00236C63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 (добрая сказка о круговороте воды в природе)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Лягушонок скучал. Все Лягушки вокруг были взрослыми, и ему не с кем было играть. Сейчас он лежал на широком листе речной лилии и внимательно смотрел в небо.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Небо такое синее и живое, словно вода в нашем пруду. Должно быть, это и есть пруд, только наоборот. А раз так, то там наверняка водятся лягушки.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вскочил на тоненькие лапки и закричал: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Эй! Лягушата из небесного пруда! Если вы меня слышите, отзовитесь! Давайте дружить!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никто не отозвался.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Ах, так! – воскликнул Лягушонок. – Вы со мной в прятки играть?! Вот вам!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скорчил забавную гримасу.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 Лягушка, неподалёку выслеживающая комара, только рассмеялась.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Глупыш! Небо ведь не пруд, и там нет лягушат.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Но ведь с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неба  часто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капает дождь, а ночью оно темнеет, как и наша вода в пруду. И эти вкусные комары так часто взмывают ввысь!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ты у меня маленький, - вновь засмеялась Мама. – Комарикам ведь нужно спасаться от нас, вот они и поднимаются в воздух. А вода в нашем пруду в жаркие дни испаряется, поднимается в небо, а потом снова возвращается в наш пруд в виде дождя. Понял, малыш?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Угу, - кивнул зелёной головкой Лягушонок.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 себя подумал: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равно когда-нибудь найду себе друга с неба. Ведь там есть вода! А значит, есть и Лягушата!!!</w:t>
      </w:r>
    </w:p>
    <w:p w:rsidR="00094E51" w:rsidRPr="00236C63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24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24"/>
          <w:lang w:eastAsia="ru-RU"/>
        </w:rPr>
        <w:t>«Разве озеро – свалка?»</w:t>
      </w:r>
      <w:r w:rsidRPr="00236C63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2"/>
          <w:szCs w:val="24"/>
          <w:lang w:eastAsia="ru-RU"/>
        </w:rPr>
        <w:t> (современная сказка о Рыбаке и Рыбке)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Старик со своею Старухой у самого синего озера.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уже тридцать лет и три года.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ловил неводом рыбу, а Старуха пряла свою пряжу.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пошёл Старик к озеру.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Закинул он невод в воду – пришёл невод с тиной тёмною.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другой раз закинул свой невод – пришёл невод с мусором,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36F9" wp14:editId="7183EF8E">
                <wp:simplePos x="0" y="0"/>
                <wp:positionH relativeFrom="column">
                  <wp:posOffset>-658716</wp:posOffset>
                </wp:positionH>
                <wp:positionV relativeFrom="paragraph">
                  <wp:posOffset>-243012</wp:posOffset>
                </wp:positionV>
                <wp:extent cx="6678930" cy="9438199"/>
                <wp:effectExtent l="0" t="0" r="2667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4381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FB3B" id="Прямоугольник 4" o:spid="_x0000_s1026" style="position:absolute;margin-left:-51.85pt;margin-top:-19.15pt;width:525.9pt;height:74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было его тут видимо-невидимо.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третий раз закинул он невод – показалась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воды старая автомобильная шина.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Удивился Старик, испугался: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«Тридцать лет я рыбачил и три года,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такого ни разу не лавливал.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Раньше-то всё рыбка попадалась».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  уж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Старик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воротиться к своей Старухе,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услышал за спиной всплеск слабый.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закинул Старик в воду невод.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Пришёл невод с одной 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Рыбкою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непростою 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Рыбкою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еле живою.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тут взмолится Рыбка!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Голосом молвит человечьим: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«Спаси, старче, озеро наше,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 живым для потомков».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Задумался Старик: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 я у озера тридцать лет и три года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не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ведал,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творится у самого моего порога.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Уничтожали озеро постепенно,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сваливая мусор у берегов,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забрасывая его в прозрачную воду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думая о том,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губят озеро и его обитателей».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Отбросил Старик невод,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 вдоль берегов банки, бутылки,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бумагу и целлофановые пакеты,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выкатил из воды автомобильные шины.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он кликать Рыбку.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Приплыла к нему Рыбка,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ничего не сказала,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хвостом по воде плеснула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ушла в глубокое озеро.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тех пор приходит Старик к озеру,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рыбачить,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охранять покой Рыбки,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очень сильно обидели её люди,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ПРЕВРАТИВ ОЗЕРО В СВАЛКУ.</w:t>
      </w:r>
    </w:p>
    <w:p w:rsidR="00094E51" w:rsidRPr="00236C63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236C63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 xml:space="preserve">«Святой источник на </w:t>
      </w:r>
      <w:proofErr w:type="spellStart"/>
      <w:r w:rsidRPr="00236C63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>Хопре</w:t>
      </w:r>
      <w:proofErr w:type="spellEnd"/>
      <w:r w:rsidRPr="00236C63">
        <w:rPr>
          <w:rFonts w:ascii="Times New Roman" w:eastAsia="Times New Roman" w:hAnsi="Times New Roman" w:cs="Times New Roman"/>
          <w:b/>
          <w:bCs/>
          <w:i/>
          <w:color w:val="601802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 xml:space="preserve"> </w:t>
      </w:r>
      <w:r w:rsidRPr="00236C63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(</w:t>
      </w:r>
      <w:proofErr w:type="gramStart"/>
      <w:r w:rsidRPr="00236C63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правдивая  история</w:t>
      </w:r>
      <w:proofErr w:type="gramEnd"/>
      <w:r w:rsidRPr="00236C63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 xml:space="preserve"> об одном родничке)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этого родника началась очень давно.  Ещё в 1827 году.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пологом берегу 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Хопра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деревьев наросло, кустарников. И вот одна девчушка набрела как-то раз на кустик, а на нём висела странная дощечка с рисунком. Девочка рассказала о находке местному священнику. Когда люди пришли на берег за дощечкой, её не было на месте. Пропала! Только после молитвы вновь оказалась странная дощечка на </w:t>
      </w: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месте. И это была не просто дощечка, это была икона Божьей Матери. Иконку назвали Явленной, потому как явилась она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радость.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A1996" wp14:editId="66048B32">
                <wp:simplePos x="0" y="0"/>
                <wp:positionH relativeFrom="column">
                  <wp:posOffset>-610235</wp:posOffset>
                </wp:positionH>
                <wp:positionV relativeFrom="paragraph">
                  <wp:posOffset>-662305</wp:posOffset>
                </wp:positionV>
                <wp:extent cx="6678930" cy="9708515"/>
                <wp:effectExtent l="0" t="0" r="26670" b="260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708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5CA08" id="Прямоугольник 10" o:spid="_x0000_s1026" style="position:absolute;margin-left:-48.05pt;margin-top:-52.15pt;width:525.9pt;height:76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гласит легенда.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есть у легенды продолжение с тех времён и по сию пору.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находки появился из земли родничок. Он был маленький, но живой. Нашёл он маленькую ямку и наполнил её водой чистой, прозрачной, студёной. Жил родник, радовал путников и паломников, которые часто стали приходить к этому святому месту.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долгим оказалось безоблачное существование родника.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Пришли злые люди, которые завидовали, что есть на земле </w:t>
      </w:r>
      <w:proofErr w:type="spell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Хоперской</w:t>
      </w:r>
      <w:proofErr w:type="spell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чудесное место, засыпали </w:t>
      </w:r>
      <w:proofErr w:type="gramStart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родник  землёй</w:t>
      </w:r>
      <w:proofErr w:type="gramEnd"/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не посмел на свет показаться. Но пробился упрямый родничок сквозь преграду, показался на радость людям из земли.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злые люди пришли снова к роднику и заковали его в бетон. Только напрасно. Родничок так любил жизнь, что никакой бетон не удержал его. Просочился через бетон и забил радостным фонтанчиком. Не посмели больше злые люди обижать родник. Ведь оказался он сильнее зла и зависти.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 родника стали называть Святым источником – ИСТОЧНИКОМ ВЕРЫ, ЛЮБВИ И ТОРЖЕСТВА ЖИЗНИ.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приходят к Святому источнику и стар, и млад, просят Явленную о защите, пьют чистую родниковую воду и верят, что вода эта прибавит им силы и здоровья.</w:t>
      </w:r>
    </w:p>
    <w:p w:rsidR="00094E51" w:rsidRPr="00235579" w:rsidRDefault="00094E51" w:rsidP="00094E51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Заключение</w:t>
      </w:r>
    </w:p>
    <w:p w:rsidR="00094E51" w:rsidRPr="00235579" w:rsidRDefault="00094E51" w:rsidP="00094E51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детские сказки услышал старый Водяной, он тихо сказал: «Надеюсь, что нынешнее поколение будет мудрее своих предков и сохранит на Земле </w:t>
      </w:r>
      <w:r w:rsidRPr="0023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воду</w:t>
      </w: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значит, сохранит и </w:t>
      </w:r>
      <w:r w:rsidRPr="0023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жизнь!</w:t>
      </w:r>
      <w:r w:rsidRPr="00235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4E51" w:rsidRPr="00235579" w:rsidRDefault="00094E51" w:rsidP="00094E51">
      <w:pPr>
        <w:rPr>
          <w:rFonts w:ascii="Times New Roman" w:hAnsi="Times New Roman" w:cs="Times New Roman"/>
          <w:sz w:val="24"/>
          <w:szCs w:val="24"/>
        </w:rPr>
      </w:pPr>
    </w:p>
    <w:p w:rsidR="00094E51" w:rsidRPr="00235579" w:rsidRDefault="00094E51" w:rsidP="00094E51">
      <w:pPr>
        <w:rPr>
          <w:rFonts w:ascii="Times New Roman" w:hAnsi="Times New Roman" w:cs="Times New Roman"/>
          <w:sz w:val="24"/>
          <w:szCs w:val="24"/>
        </w:rPr>
      </w:pPr>
    </w:p>
    <w:p w:rsidR="00094E51" w:rsidRPr="00235579" w:rsidRDefault="00094E51" w:rsidP="00094E51">
      <w:pPr>
        <w:rPr>
          <w:rFonts w:ascii="Times New Roman" w:hAnsi="Times New Roman" w:cs="Times New Roman"/>
          <w:sz w:val="24"/>
          <w:szCs w:val="24"/>
        </w:rPr>
      </w:pPr>
    </w:p>
    <w:p w:rsidR="00094E51" w:rsidRPr="00235579" w:rsidRDefault="00094E51" w:rsidP="00094E51">
      <w:pPr>
        <w:rPr>
          <w:rFonts w:ascii="Times New Roman" w:hAnsi="Times New Roman" w:cs="Times New Roman"/>
          <w:sz w:val="24"/>
          <w:szCs w:val="24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u w:val="single"/>
          <w:lang w:eastAsia="ru-RU"/>
        </w:rPr>
      </w:pPr>
    </w:p>
    <w:p w:rsidR="00094E51" w:rsidRPr="00236C63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C45911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CF92B" wp14:editId="24CFD811">
                <wp:simplePos x="0" y="0"/>
                <wp:positionH relativeFrom="column">
                  <wp:posOffset>-635000</wp:posOffset>
                </wp:positionH>
                <wp:positionV relativeFrom="paragraph">
                  <wp:posOffset>-394611</wp:posOffset>
                </wp:positionV>
                <wp:extent cx="6678930" cy="9708515"/>
                <wp:effectExtent l="0" t="0" r="26670" b="260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708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00ADE" id="Прямоугольник 11" o:spid="_x0000_s1026" style="position:absolute;margin-left:-50pt;margin-top:-31.05pt;width:525.9pt;height:7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" filled="f" strokecolor="#b3a2c7" strokeweight="2pt"/>
            </w:pict>
          </mc:Fallback>
        </mc:AlternateContent>
      </w:r>
      <w:r w:rsidRPr="00236C63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 xml:space="preserve"> «Родник»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давних пор на дне оврага жил весёлый и щедрый родничок. Чистой студёной водой он поил корни трав, кустов и деревьев. Большая серебристая ива раскинула над родником тенистый шатёр.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Весной по склонам оврага белела черёмуха. Среди её кружевных душистых кистей соловьи, пеночки и зяблики вили свои гнёзда.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Летом разнотравье пёстрым ковром устилало овраг. Над цветами кружились бабочки, шмели, пчёлы.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погожие деньки Артём с дедушкой ходили на родник за водой. Мальчик помогал дедушке спуститься по узкой тропе к роднику и набрать воды. Пока дедушка отдыхал под старой ивой, Артём играл возле ручейка, который струился по камешкам на дне оврага.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Однажды Артём пошёл за водой один и встретился у родника с ребятами из соседнего дома – Андреем и Петей. Они гонялись друг за другом и гибкими прутьями сшибали головки цветов. Артём тоже сломал ивовый прут и присоединился к мальчишкам.</w:t>
      </w:r>
    </w:p>
    <w:p w:rsidR="00094E51" w:rsidRPr="00235579" w:rsidRDefault="00094E51" w:rsidP="00094E51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 думаете, хорошую ли игру придумали ребята? Почему?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Когда шумная беготня надоела ребятам, они стали бросать в родник ветки и камни. Артёму новая забава не понравилась, ему не хотелось обижать добрый весёлый родничок, но Андрюша и Петя были старше Артёма на целый год, и он давно мечтал подружиться с ними.</w:t>
      </w:r>
    </w:p>
    <w:p w:rsidR="00094E51" w:rsidRPr="00235579" w:rsidRDefault="00094E51" w:rsidP="00094E51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бы вы поступили на месте Артёма?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Вначале родник легко справлялся с камешками и обломками веток, которыми мальчишки забрасывали его. Но чем больше становилось мусора, тем труднее приходилось бедному роднику: он то замирал совсем, засыпанный крупными камнями, то едва сочился, пытаясь пробиться в щели между ними.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Когда Андрей и Петя ушли домой, Артём присел на траву и вдруг заметил, что к нему со всех сторон слетаются большие стрекозы с прозрачными блестящими крыльями и яркие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бабочки.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Что это с ними? – подумал мальчик. – Чего они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хотят?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Бабочки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стрекозы закружили вокруг Артёма хоровод. Насекомых становилось всё больше, они порхали всё быстрее, почти касаясь крыльями лица мальчика.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У Артёма закружилась голова, и он крепко зажмурил глаза. А когда через несколько мгновений открыл их, то понял, что находится в незнакомом месте.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Кругом расстилались пески, нигде не было ни кустика, ни деревца, а с бледно-голубого неба, лился на землю знойный воздух. Артёму стало жарко и очень захотелось пить. Он побрёл по песку в поисках воды и оказался возле глубокого оврага.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Овраг показался мальчику знакомым, но на его дне не журчал весёлый родничок. Черёмуха и ива засохли, склон оврага, словно глубокими морщинками, был изрезан оползнями, ведь корни трав и деревьев больше не скрепляли почву. Не слышно было птичьих голосов, не видно стрекоз, шмелей,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бабочек.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Куда делся родник? Что случилось с оврагом? – подумал Артём.</w:t>
      </w:r>
    </w:p>
    <w:p w:rsidR="00094E51" w:rsidRPr="00235579" w:rsidRDefault="00094E51" w:rsidP="00094E51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 думаете, что случилось с оврагом? Почему?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Вдруг сквозь сон мальчик услышал встревоженный голос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дедушки: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Артёмка! Где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Я здесь, дедушка! – отозвался мальчик. – Мне приснился такой страшный сон! – И 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Артём рассказал обо всём дедушке.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Дедушка внимательно выслушал внука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предложил: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Что ж, если не хочешь, чтобы произошло то, что приснилось тебе во сне, пойдём очищать родник от мусора.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Дедушка и Артём открыли путь родничку, и тот снова весело зажурчал, заиграл на солнце прозрачными струйками и стал щедро поить всех: и людей, и зверей, и птиц, и деревья, и травы.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0B7CD" wp14:editId="34B81315">
                <wp:simplePos x="0" y="0"/>
                <wp:positionH relativeFrom="column">
                  <wp:posOffset>-617855</wp:posOffset>
                </wp:positionH>
                <wp:positionV relativeFrom="paragraph">
                  <wp:posOffset>-1631315</wp:posOffset>
                </wp:positionV>
                <wp:extent cx="6678930" cy="9708515"/>
                <wp:effectExtent l="0" t="0" r="26670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708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08D0" id="Прямоугольник 12" o:spid="_x0000_s1026" style="position:absolute;margin-left:-48.65pt;margin-top:-128.45pt;width:525.9pt;height:7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u w:val="single"/>
          <w:lang w:eastAsia="ru-RU"/>
        </w:rPr>
        <w:t>Вопросы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выглядел овраг, на дне которого журчал родник?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 кем Артём ходил за водой на родник?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Кого встретил Артём, когда пошёл за водой один?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Чем занимались Андрей и Петя?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Какой вред приносят природе такие игры?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Артёму приснился необычный сон?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могло случиться с природой, если бы родник пересох?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Кто помог Артёму исправить ошибку?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 думаете, будет ли Артём играть в такие игры после того, что случилось?</w:t>
      </w:r>
    </w:p>
    <w:p w:rsidR="00094E51" w:rsidRPr="00235579" w:rsidRDefault="00094E51" w:rsidP="00094E51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он скажет Андрею и Пете, если встретит их?</w:t>
      </w:r>
    </w:p>
    <w:p w:rsidR="00094E51" w:rsidRPr="00236C63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C45911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«</w:t>
      </w:r>
      <w:r w:rsidRPr="00236C63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Дождевой червяк</w:t>
      </w: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»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Жили-были брат и сестра – Володя и Наташа. Володя хоть и младше сестры, но смелей. А Наташа – такая трусиха! Всего боялась: мышей, лягушек, червяков и паука-крестовика, который плёл свою паутину на чердаке.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Летом дети играли в прятки возле дома, как вдруг небо потемнело, нахмурилось, сверкнула молния, на землю сначала упали крупные тяжёлые капли, а потом хлынул проливной дождь.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Дети спрятались от дождя на веранде и стали смотреть, как по дорожкам побежали пенистые ручьи, по лужам запрыгали большие воздушные пузыри, а мокрые листья стали ещё ярче и зеленее.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Вскоре ливень стих, небо посветлело, выглянуло солнце, и сотни маленьких радуг заиграли в дождевых капельках.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Дети надели резиновые сапоги и отправились на прогулку. Они бегали по лужам, а когда задевали мокрые ветви деревьев, то обрушивали друг на друга целый водопад сверкающих струй.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огороде сильно пахло укропом. На мягкий влажный чернозём выползли дождевые червяки. Ведь дождь залил их подземные домики, и червям стало в них сыро и неуютно.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Володи поднял червяка, положил его на ладонь и стал рассматривать, а потом захотел показать червяка сестренке. Но та в страхе отшатнулась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закричала: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Володька! Брось сейчас же эту гадость! Как ты можешь брать червяков в руки, они такие противные – скользкие, холодные, мокрые.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Девочка расплакалась и убежала домой.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Володя вовсе не хотел обидеть или напугать сестру, он швырнул червяка на землю и побежал за Наташей.</w:t>
      </w:r>
    </w:p>
    <w:p w:rsidR="00094E51" w:rsidRPr="00235579" w:rsidRDefault="00094E51" w:rsidP="00094E51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Хорошо ли поступили дети?</w:t>
      </w:r>
    </w:p>
    <w:p w:rsidR="00094E51" w:rsidRPr="00235579" w:rsidRDefault="00094E51" w:rsidP="00094E51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вы боитесь дождевых червей?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0DDC7" wp14:editId="4608EA44">
                <wp:simplePos x="0" y="0"/>
                <wp:positionH relativeFrom="column">
                  <wp:posOffset>-609821</wp:posOffset>
                </wp:positionH>
                <wp:positionV relativeFrom="paragraph">
                  <wp:posOffset>-242211</wp:posOffset>
                </wp:positionV>
                <wp:extent cx="6678930" cy="9708515"/>
                <wp:effectExtent l="0" t="0" r="26670" b="260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708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A97C0" id="Прямоугольник 13" o:spid="_x0000_s1026" style="position:absolute;margin-left:-48pt;margin-top:-19.05pt;width:525.9pt;height:7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Дождевому червяку по имени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стало больно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обидно.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«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Какие глупенькие дети! – подумал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– Они даже не догадываются, как много пользы мы приносим их огороду».</w:t>
      </w:r>
    </w:p>
    <w:p w:rsidR="00094E51" w:rsidRPr="00235579" w:rsidRDefault="00094E51" w:rsidP="00094E51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Знаете ли вы, какую пользу приносят дождевые черви?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Недовольно ворча,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пополз на грядку с кабачками, где под большими ворсистыми листьями собирались поболтать дождевые червяки со всего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огорода.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Чем ты так взволнован,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? – заботливо спросили его друзья.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Вы даже не представляете, как обидели меня дети! Трудишься, стараешься, рыхлишь землю – и никакой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благодарности!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рассказал о том, как Наташа назвала его противным и гадким.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Какая неблагодарность! – возмутились дождевые червяки. – Ведь мы не только рыхлим и удобряем землю, но через прорытые нами подземные ходы к корням растений поступают вода и воздух. Без нас растения будут хуже расти, а могут и совсем засохнуть.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И знаете, что предложил молодой и решительный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червячок?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Давайте все вместе уползём в соседний сад. Там живёт настоящий садовод, дядя Паша, он знает нам цену и в обиду не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даст!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Червяки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прорыли подземные туннели и через них попали в соседний сад.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Сначала люди не заметили отсутствия червяков, а вот цветы на клумбе и овощи на грядках почувствовали беду сразу. Их корешки стали задыхаться без воздуха, а стебельки – вянуть без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воды.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 пойму, что случилось с моим огородом? – вздыхала бабушка Поля. – Земля стала чересчур твёрдой, все растения сохнут.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В конце лета папа стал перекапывать огород и с удивлением заметил, что в комьях чернозёма нет ни одного дождевого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червяка.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Куда же делись наши подземные помощники? – огорчённо размышлял он – Может быть дождевые черви уползли к соседям?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Папа, почему ты назвал червяков помощниками, разве они полезные? – удивилась Наташа.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Конечно, полезные! Через прорытые дождевыми червями ходы к корешкам цветов и трав попадают воздух и вода. Они делают почву мягкой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плодородной!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Папа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пошёл посоветоваться с садоводом дядей Пашей и принёс от него большущий ком чернозёма, в котором жили дождевые черви.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его друзья вернулись в огород бабушки Поли и принялись помогать ей выращивать растения. Наташа и Володя стали относиться к дождевым червям бережно и уважительно, а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его товарищи забыли прошлые обиды.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Володя и Наташа отдыхали летом?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Кто появился на грядках в огороде после дождя?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после дождя червяки выползли на поверхность земли?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Почему червяк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Верми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обиделся на детей?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произошло после того, как дождевые черви уползли из огорода?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папа назвал дождевых червей подземными помощниками?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стали относиться дети к дождевым червям после их возвращения в огород?</w:t>
      </w:r>
    </w:p>
    <w:p w:rsidR="00094E51" w:rsidRPr="00235579" w:rsidRDefault="00094E51" w:rsidP="00094E51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поступите вы, если увидите дождевого червяка?</w:t>
      </w:r>
    </w:p>
    <w:p w:rsidR="00094E51" w:rsidRPr="00236C63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C45911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«</w:t>
      </w:r>
      <w:r w:rsidRPr="00236C63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Маленькие путешественницы</w:t>
      </w: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»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Жила на берегу реки незабудка и были у неё дети – маленькие семена-орешки. Когда семена созрели, незабудка сказала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им: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Милые детки! Вот вы и стали взрослыми. Пора вам собираться в путь-дорогу. Отправляйтесь на поиски счастья. Будьте смелыми и находчивыми, ищите новые места и расселяйтесь там.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Коробочка с семенами раскрылась, и семена высыпались на землю. В это время подул сильный ветер, он поднял одно семечко, понёс его с собой, а потом уронил в речную воду. Вода подхватила семечко незабудки, и оно, как маленькая лёгкая лодочка, поплыла по реке. Весёлые речные струйки несли его дальше и дальше, наконец, течение прибило семечко к берегу. Речная волна вынесла семя незабудки на влажную мягкую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землю.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«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Вот подходящее местечко!» - подумало семечко. – Здесь смело можно пустить корни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Семечко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оглянулось по сторонам и, честно говоря, немного расстроилось: «Земля, конечно, хорошая – влажная, чернозёмная. Вот только кругом слишком много мусора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».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Но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делать нечего! И семечко пустило здесь корешки. 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Весной в том месте, куда попало семечко, расцвела изящная незабудка. Шмели издалека замечали её ярко-жёлтое сердечко, окружённое голубыми лепестками, и летели к ней за сладким нектаром.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Однажды на берег реки пришли подружки – Таня и Вера. Они увидели хорошенький голубой цветочек. Таня хотела сорвать его, но Вера удержала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подругу: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 надо, пусть растёт! Давай лучше поможем ему, уберём мусор и сделаем вокруг цветка маленькую клумбу. Будем приходить сюда и любоваться незабудкой! – Давай! – обрадовалась Таня.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Девочки собрали банки, бутылки, куски картона и другой мусор, сложили его в ямку подальше от незабудки и прикрыли травой и листьями. А клумбу вокруг цветка украсили речными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камешками.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Как красиво! – полюбовались они своей работой.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Девочки стали приходить к незабудке каждый день. Чтобы никто не сломал их любимый цветок, они сделали вокруг клумбы небольшую изгородь из сухих веточек.</w:t>
      </w:r>
    </w:p>
    <w:p w:rsidR="00094E51" w:rsidRPr="00235579" w:rsidRDefault="00094E51" w:rsidP="00094E51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01DC6" wp14:editId="0853246D">
                <wp:simplePos x="0" y="0"/>
                <wp:positionH relativeFrom="column">
                  <wp:posOffset>-610235</wp:posOffset>
                </wp:positionH>
                <wp:positionV relativeFrom="paragraph">
                  <wp:posOffset>-5050155</wp:posOffset>
                </wp:positionV>
                <wp:extent cx="6678930" cy="9708515"/>
                <wp:effectExtent l="0" t="0" r="26670" b="260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708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47A7" id="Прямоугольник 14" o:spid="_x0000_s1026" style="position:absolute;margin-left:-48.05pt;margin-top:-397.65pt;width:525.9pt;height:7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Понравился ли вам поступок девочек? Почему?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Прошло несколько лет, незабудки пышно разрослись и своими цепкими корнями скрепили почву на речном берегу. Почва перестала осыпаться, и даже шумные летние ливни больше не могли размыть крутой берег.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Ну, а что же случилось с другими семенами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незабудки?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Они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долго лежали у воды и ждали своего часа. Как-то раз у реки появился охотник с собакой. Собака бежала, тяжело дыша и высунув язык, ей очень хотелось пить! Она спустилась к реке и стала шумно лакать воду. Одно семечко вспомнило слова мамы о том, как важно быть находчивым, высоко подпрыгнуло и вцепилось в густую рыжеватую собачью шерсть.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Собака напилась и поспешила за хозяином, а семечко поехало на ней верхом. Долго бежала собака по кустам и болотам, а когда вместе с хозяином вернулась домой, то прежде чем войти в дом, хорошенько отряхнулась, и семечко упало на цветочную грядку возле крыльца. Оно пустило здесь корешки, и весной на грядке расцвела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незабудка.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Вот так чудо! – удивилась хозяйка. – Я ведь не сажала здесь незабудку! Видно её занёс к нам ветер, - подумала она. – Ну, пусть растёт и украшает мою грядку.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Хозяйка стала ухаживать за цветком – поливать его и удобрять землю, и через год возле крыльца выросла целая семейка голубых нежных незабудок. Они щедро угощали пчёл и шмелей сладким соком, а насекомые опыляли незабудки и заодно фруктовые деревья – яблони, вишни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сливы.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этом году у нас будет богатый урожай! – радовалась хозяйка. – Пчёлы, бабочки и шмели любят мой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сад!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А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теперь пришла пора рассказать о третьем семечке незабудки.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Его заметил дядюшка муравей и решил отнести в лесной муравейник. Вы думаете, что муравьи съедят семя незабудки целиком? Не волнуйтесь! У зёрнышка незабудки припасено для муравьёв лакомство – сладкая мякоть. Муравьи отведают только её, а семечко останется нетронутым.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Вот так оказалось семечко незабудки в лесу возле муравейника. Весной оно проросло и вскоре, рядом с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муравейным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теремом, расцвела красивая голубая незабудка.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927DC" wp14:editId="0C6B20F4">
                <wp:simplePos x="0" y="0"/>
                <wp:positionH relativeFrom="column">
                  <wp:posOffset>-587154</wp:posOffset>
                </wp:positionH>
                <wp:positionV relativeFrom="paragraph">
                  <wp:posOffset>-1544099</wp:posOffset>
                </wp:positionV>
                <wp:extent cx="6678930" cy="9541565"/>
                <wp:effectExtent l="0" t="0" r="26670" b="2159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5415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0551" id="Прямоугольник 15" o:spid="_x0000_s1026" style="position:absolute;margin-left:-46.25pt;margin-top:-121.6pt;width:525.9pt;height:7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выглядит цветок незабудки?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Расскажите, что случилось с семечком незабудки, которое упало в воду?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случилось с незабудкой, если бы Таня сорвала её?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сорванные цветы сравнивают с пленниками, которых ждёт гибель?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девочки помогли незабудке?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Какую пользу принесли незабудки берегу реки?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второе семечко незабудки оказалось в саду?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Какую пользу принесли эти цветы саду?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третье семечко оказалось в лесу?</w:t>
      </w:r>
    </w:p>
    <w:p w:rsidR="00094E51" w:rsidRPr="00235579" w:rsidRDefault="00094E51" w:rsidP="00094E51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муравьи переносят семена незабудок?</w:t>
      </w:r>
    </w:p>
    <w:p w:rsidR="00094E51" w:rsidRPr="00236C63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C45911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«</w:t>
      </w:r>
      <w:r w:rsidRPr="00236C63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Кролик и зайчиха</w:t>
      </w: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»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Знаете ли вы, дорогие ребята, что в огороде после уборки урожая капусты, кое-где остаются сочные хрустящие кочерыжки и большие капустные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листья?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Об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этом хорошо знала зайчиха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 Вот и решила она наведаться вечерком в соседнюю деревню, чтобы полакомиться вкусными листьями капусты.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Прибежала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огород и вдруг заметила небольшой загон, а в нём белого пушистого кролика.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осторожно приблизилась и стала с любопытством разглядывать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кролика.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Моё имя –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а тебя как зовут, малыш? – спросила она наконец.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Пуфик, - весело ответил кролик.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Бедняжка! – посочувствовала кролику зайчиха. – Наверное, люди поймали тебя и посадили в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клетку?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 нет. Никто меня не ловил! – засмеялся Пуфик. – Я всегда живу с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людьми.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Всегда? – удивилась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. – А где же ты находишь свежую травку, молодые побеги и кору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осинок?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Меня кормят мои хозяева, - с гордостью сообщил кролик. _ Они приносят мне морковь, капусту и свежую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травку.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Значит, ты никогда не гуляешь на свободе, не бегаешь по полям и лесам и не ищешь себе корм?</w:t>
      </w:r>
    </w:p>
    <w:p w:rsidR="00094E51" w:rsidRPr="00235579" w:rsidRDefault="00094E51" w:rsidP="00094E51">
      <w:pPr>
        <w:numPr>
          <w:ilvl w:val="0"/>
          <w:numId w:val="10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 думаете, что ответил кролик?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Ах, малыш, если бы ты знал, как чудесно бывает в лесу весной, когда распускаются цветы и щебечут птицы! Сколько там лужаек и полянок с сочной и вкусной травой! – рассказывала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зайчиха.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Но я слышал от хозяев, что в лесу живут волки и лисы, и они очень любят закусить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зайчатинкой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! – рассудительно заметил Пуфик.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да, это так. Но мы, зайцы, умеем быстро бегать, высоко прыгать и запутывать следы, так что волкам и лисам нелегко нас поймать, - ответила </w:t>
      </w:r>
      <w:proofErr w:type="spellStart"/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Быстро бегать и запутывать следы я не умею, и от хитрой лисицы спастись, пожалуй, не смогу, - вздохнул Пуфик.</w:t>
      </w:r>
    </w:p>
    <w:p w:rsidR="00094E51" w:rsidRPr="00235579" w:rsidRDefault="00094E51" w:rsidP="00094E51">
      <w:pPr>
        <w:numPr>
          <w:ilvl w:val="0"/>
          <w:numId w:val="11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DBF833" wp14:editId="05CD81EA">
                <wp:simplePos x="0" y="0"/>
                <wp:positionH relativeFrom="column">
                  <wp:posOffset>-579203</wp:posOffset>
                </wp:positionH>
                <wp:positionV relativeFrom="paragraph">
                  <wp:posOffset>-139645</wp:posOffset>
                </wp:positionV>
                <wp:extent cx="6678930" cy="9525663"/>
                <wp:effectExtent l="0" t="0" r="26670" b="184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52566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6CD8A" id="Прямоугольник 16" o:spid="_x0000_s1026" style="position:absolute;margin-left:-45.6pt;margin-top:-11pt;width:525.9pt;height:75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кролики не умеют запутывать следы?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Но что же ты ешь зимой, когда зимой в лесу нет ни трав, ни цветочков, ни зелёных веток? – поинтересовался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кролик?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Да, зима – нелёгкое время для лесных жителей. Конечно, кое-кто из зверей запасает корм и укладывается спать на всю зиму, но зайцы запасов не делают. От голода нас спасают кора и ветки осин. А от врагов – быстрые ноги да белый мех, который не видно на снегу. Ведь осенью мы меняем шубку. Наша шерсть становится гуще, пышней, и из серебристо-серой превращается в совсем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белую.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Моя шубка тоже линяет весной и осенью, но цвет она не меняет, - сказал Пуфик.</w:t>
      </w:r>
    </w:p>
    <w:p w:rsidR="00094E51" w:rsidRPr="00235579" w:rsidRDefault="00094E51" w:rsidP="00094E51">
      <w:pPr>
        <w:numPr>
          <w:ilvl w:val="0"/>
          <w:numId w:val="12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окраска кроликов не меняется?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Твоя шубка такая пушистая, белоснежная! – похвалила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кроличью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шерсть.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Спасибо! – поблагодарил Пуфик зайчиху, - моей хозяйке она тоже нравится. Из пуха она вяжет тёплые фуфайки, шарфики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шапки.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всё-таки, скажи мне, Пуфик, - попросила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- неужели тебе не скучно одному сидеть в клетке?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Да нет, пожалуй, не скучно, - ответил кролик. – Поиграть со мной приходят дети и собака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Дина.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Ты дружишь с собакой? – несказанно удивилась зайчиха. – Мой тебе совет – держись от неё подальше. Мы всегда спасаемся от собак бегством. Как услышу собачий лай в лесу – прямо мороз по коже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пробирает!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Дина – ласковая и добрая собака. Она приходит вместе с хозяйскими детьми и никогда не причиняет мне вреда, только понюхает – и всё! Но, может быть,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, ты проголодалась? – спохватился кролик. – Я могу угостить тебя морковкой и капустными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листьями.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Что ж, пожалуй, от угощения я не откажусь, - согласилась зайчиха.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Кролик сбегал к кормушке и принёс большой лист капусты и несколько морковок. Он просунул угощение через щели в сетке загона, и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 удовольствием захрустела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овощами.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Спасибо, Пуфик, - поблагодарила она кролика, - мы славно провели время, но мне пора домой.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Заходи ко мне в гости! – попросил Пуфик.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До скорой встречи, Пуфик! – крикнула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 ускакала в лес.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Зачем зайчиха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побежала в огород?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Кого </w:t>
      </w:r>
      <w:proofErr w:type="spell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Вета</w:t>
      </w:r>
      <w:proofErr w:type="spell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встретила в огороде?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живут зайцы?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живут кролики?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Чем питаются зайцы?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Кто ухаживает за кроликами? Какой корм им дают?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Какие враги есть у зайцев?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Есть ли враги у кроликов?</w:t>
      </w:r>
    </w:p>
    <w:p w:rsidR="00094E51" w:rsidRPr="00235579" w:rsidRDefault="00094E51" w:rsidP="00094E51">
      <w:pPr>
        <w:numPr>
          <w:ilvl w:val="0"/>
          <w:numId w:val="13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Расскажи подробно, чем похожи и чем отличаются заяц и кролик?</w:t>
      </w:r>
    </w:p>
    <w:p w:rsidR="00094E51" w:rsidRPr="00364C26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C45911" w:themeColor="accen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«</w:t>
      </w:r>
      <w:r w:rsidRPr="00364C26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Как скворец себе дом выбирал</w:t>
      </w: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»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Дети смастерили скворечники и повесили их в старом парке. Весной прилетели скворцы и обрадовались – отличные квартиры подарили им люди. Вскоре в одном из скворечников жила большая и дружная семья скворцов. Папа, мама и четверо малышей. Заботливые 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родители целыми днями летали по парку, ловили гусениц, мошек и приносили их прожорливым деткам. А любопытные скворчата по очереди выглядывали из круглого оконца и с удивлением осматривались кругом. Необыкновенный, манящий мир открывался им. Весенний ветерок шелестел зелёными листьями берёз и клёнов, раскачивал белые шапки пышных соцветий калины и рябины.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Когда птенцы подросли и оперились, родители стали учить их летать. Три скворчонка оказались смелыми и способными. Они быстро освоили науку воздухоплавания. Четвёртый же никак не решался выбраться из домика.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Мама-скворчиха задумала выманить малыша хитростью. Она принесла большую аппетитную гусеницу и показала лакомство скворчонку. Птенец потянулся за угощением, а мама отодвинулась от него подальше. Тогда голодный сынок, цепляясь лапками за оконце, высунулся, не удержался и стал падать. Он испуганно запищал, но вдруг его крылышки раскрылись, и малыш, сделав круг, приземлился на лапки. Мама тотчас подлетела к сыночку и наградила его за смелость вкусной гусеницей.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И всё было бы хорошо, но как раз в это время на тропинке появился мальчик Илюша со своим четвероногим любимцем – спаниелем Гариком.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Пёс заметил на земле птенца, залаял, подбежал к скворчонку и потрогал его лапой. Илюша громко закричал, бросился к Гарику и взял его за ошейник. Птенец замер и от страха прикрыл глаза. 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Что же делать? – думал мальчик. – Надо как-то помочь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птенцу!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Илюша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взял скворчонка на руки и отнёс домой. Дома папа внимательно осмотрел птенца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сказал: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 малыша повреждено крыло. Теперь нам надо лечить скворушку. Я предупреждал тебя, сынок, чтобы ты весной не брал Гарика с собою в парк.</w:t>
      </w:r>
    </w:p>
    <w:p w:rsidR="00094E51" w:rsidRPr="00235579" w:rsidRDefault="00094E51" w:rsidP="00094E51">
      <w:pPr>
        <w:numPr>
          <w:ilvl w:val="0"/>
          <w:numId w:val="14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DA921" wp14:editId="194E1688">
                <wp:simplePos x="0" y="0"/>
                <wp:positionH relativeFrom="column">
                  <wp:posOffset>-563300</wp:posOffset>
                </wp:positionH>
                <wp:positionV relativeFrom="paragraph">
                  <wp:posOffset>-4676913</wp:posOffset>
                </wp:positionV>
                <wp:extent cx="6678930" cy="9565419"/>
                <wp:effectExtent l="0" t="0" r="26670" b="1714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56541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9ECE" id="Прямоугольник 17" o:spid="_x0000_s1026" style="position:absolute;margin-left:-44.35pt;margin-top:-368.25pt;width:525.9pt;height:7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весной не стоит брать собак на прогулку в лес или в парк?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Прошло несколько недель и скворчонок, которого назвали Гошей, поправился и привык к людям.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Весь год он жил в доме, а следующей весной люди выпустили Гошу на волю. Скворец сел на ветку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огляделся.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Где же я буду теперь жить? – подумал он. – Полечу-ка я в лес и подыщу себе подходящий домик.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В лесу скворец заметил двух весёлых зябликов, которые носили в клювиках прутики, сухие травинки и вили себе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гнездо.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Уважаемые зяблики! – обратился он к птицам. – Не подскажите ли вы, как мне найти себе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жильё?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Если хочешь, живи в нашем домике, а мы себе построим новый, - любезно ответили птички.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Гоша поблагодарил зябликов и занял их гнёздышко. Но оно оказалось слишком тесным и неудобным для такой крупной птицы, как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скворец.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нет! Ваш домик мне, к сожалению, не подходит! – сказал Гоша, попрощался с зябликами и полетел дальше.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В сосняке он увидел нарядного дятла в пёстром жилете и красной шапочке, который крепким клювом долбил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дупло.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Добрый день, дядюшка дятел! – обратился к нему Гоша. – Подскажите, нет ли здесь поблизости свободного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домика?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Как не быть! Есть! – ответил дятел. – Вон на той сосне осталось моё прошлое дупло. Если оно тебе приглянется, то можешь в нём поселиться.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Скворец сказал: «Спасибо!» и полетел к сосне, на которую указал дятел. Гоша заглянул в 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дупло и увидел, что оно уже занято дружной парочкой синиц.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Делать нечего! И скворушка полетел дальше.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На болоте возле реки серая уточка предложила Гоше своё гнездо, но и оно не подошло скворцу – ведь скворцы не вьют гнёзда на земле.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День уже клонился к вечеру, когда Гоша вернулся к дому, где жил Илюша, и сел на ветку под окном. Мальчик заметил скворца, открыл окно, и Гоша влетел в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комнату.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папа, - позвал Илюша отца. – Наш Гоша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вернулся!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Если скворец вернулся, значит он не нашёл себе в лесу подходящего домика. Придётся нам смастерить для Гоши скворечник! – сказал папа.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На другой день Илюша с папой сделали для скворца красивый теремок с круглым окошком и привязали его к старой высокой берёзе.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Домик Гоше понравился, он стал жить в нём и распевать по утрам звонкие весёлые песенки.</w:t>
      </w:r>
    </w:p>
    <w:p w:rsidR="00094E51" w:rsidRPr="00235579" w:rsidRDefault="00094E51" w:rsidP="00094E51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C31414" wp14:editId="4DE637B4">
                <wp:simplePos x="0" y="0"/>
                <wp:positionH relativeFrom="column">
                  <wp:posOffset>-531495</wp:posOffset>
                </wp:positionH>
                <wp:positionV relativeFrom="paragraph">
                  <wp:posOffset>-2617524</wp:posOffset>
                </wp:positionV>
                <wp:extent cx="6678930" cy="9621078"/>
                <wp:effectExtent l="0" t="0" r="26670" b="184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62107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00B69" id="Прямоугольник 18" o:spid="_x0000_s1026" style="position:absolute;margin-left:-41.85pt;margin-top:-206.1pt;width:525.9pt;height:75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Где поселилась семья скворцов?</w:t>
      </w:r>
    </w:p>
    <w:p w:rsidR="00094E51" w:rsidRPr="00235579" w:rsidRDefault="00094E51" w:rsidP="00094E51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Кто учил скворчат летать?</w:t>
      </w:r>
    </w:p>
    <w:p w:rsidR="00094E51" w:rsidRPr="00235579" w:rsidRDefault="00094E51" w:rsidP="00094E51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скворчихе удалось выманить нерешительного птенца из скворечника?</w:t>
      </w:r>
    </w:p>
    <w:p w:rsidR="00094E51" w:rsidRPr="00235579" w:rsidRDefault="00094E51" w:rsidP="00094E51">
      <w:pPr>
        <w:numPr>
          <w:ilvl w:val="0"/>
          <w:numId w:val="15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Что случилось со скворчонком на земле?</w:t>
      </w:r>
    </w:p>
    <w:p w:rsidR="00094E51" w:rsidRPr="00364C26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i/>
          <w:color w:val="46464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«</w:t>
      </w:r>
      <w:r w:rsidRPr="00364C26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Катя и божья коровка</w:t>
      </w:r>
      <w:r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2"/>
          <w:lang w:eastAsia="ru-RU"/>
        </w:rPr>
        <w:t>»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Эта история произошла с девочкой Катей.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летний полдень Катя, сняв туфли, бегала по цветущему лугу.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Трава на лугу была высокая, свежая и приятно щекотала девочке босые ножки. А луговые цветы пахли мятой и мёдом. Кате захотелось поваляться на мягких травах и полюбоваться плывущими в небе облаками. Примяв стебли, она легла на траву и тотчас почувствовала, что по её ладони кто-то ползёт. Это была маленькая божья коровка с красной, словно отлакированной спинкой, украшенной пятью чёрными точками.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Катя стала рассматривать красного жучка и вдруг услышала тихий приятный голосок, который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произнёс: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Девочка, пожалуйста, не мни траву! Если хочешь побегать, порезвиться, то бегай лучше по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тропинкам.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ой, кто это? – удивлённо спросила Катя. – Кто со мной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разговаривает?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Это я, божья коровка! – ответил ей тот же голосок.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_ разве божьи коровки разговаривают? – ещё больше удивилась девочка.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Да, я умею говорить. Но говорю я только с детьми, а взрослые меня не слышат! – ответила божья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коровка.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Понятно! – протянула Катя. – Но скажи, почему нельзя бегать по траве, ведь её так много! – спросила девочка, окинув взглядом широкий луг.</w:t>
      </w:r>
    </w:p>
    <w:p w:rsidR="00094E51" w:rsidRPr="00235579" w:rsidRDefault="00094E51" w:rsidP="00094E51">
      <w:pPr>
        <w:numPr>
          <w:ilvl w:val="0"/>
          <w:numId w:val="16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вы думаете, что ответила божья коровка</w:t>
      </w:r>
    </w:p>
    <w:p w:rsidR="00094E51" w:rsidRPr="00235579" w:rsidRDefault="00094E51" w:rsidP="00094E51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- Когда бежишь по траве, то её стебельки ломаются, земля становится слишком твёрдой, не пропускает к корням воздух и воду, и растения погибают. Кроме того, луг – это дом многих насекомых. Ты такая большая, а мы маленькие. Когда ты бежала по лугу, насекомые очень волновались, повсюду раздавался сигнал тревоги: «Внимание, опасность! Спасайся, кто может!» - объяснила божья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коровка.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Извини, пожалуйста, - сказала девочка, - я всё поняла, и буду бегать только по дорожкам.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И тут Катя заметила красивую бабочку. Она весело порхала над цветами, а потом села на травинку, сложила крылышки и …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исчезла.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Куда делась бабочка? – удивилась девочка.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- Она здесь, но стала для тебя незаметной. Так бабочки спасаются от врагов. Я надеюсь, Катюша, что ты не собираешься ловить бабочек и становится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врагом?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Нет! Нет! – вскрикнула Катя и добавила: - Я хочу быть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другом.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Ну и правильно, - заметила божья коровка, - у бабочек есть прозрачный хоботок, и через него, словно через соломинку, они пьют цветочный нектар. А, перелетая с цветка на цветок, бабочки переносят пыльцу и опыляют растения. Поверь мне, Катя, цветам очень нужны бабочки, пчёлы и шмели – ведь это насекомые-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опылители.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Вот и шмель! – сказала девочка, заметив на розовой головке клевера большого полосатого шмеля. Его трогать нельзя! Он может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укусить!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Конечно! – согласилась божья коровка. – У шмеля и пчёл есть острое ядовитое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жало.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 вот ещё шмель, только поменьше, - воскликнула девочка.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Нет, Катюша. Это не шмель, а осовидная муха. Она окрашена так же, как осы и шмели, но совсем не кусачая, у неё и жала нет. Но птицы принимают её за злую осу и пролетают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мимо.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Ого! Какая хитрая муха! – удивилась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Катя.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Да, все насекомые очень хитрые, - с гордостью произнесла божья коровка.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В это время в высокой траве весело и звонко застрекотали кузнечики.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Кто же это стрекочет? – спросила Катя.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Это кузнечики, - объяснила божья коровка.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Мне бы хотелось увидеть кузнечика!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Словно услышав слова девочки, кузнечик высоко подпрыгнул в воздухе, и его изумрудная спинка ярко сверкнула. Катя протянула руку, и кузнечик в тот же миг упал в густую траву. Увидеть его в зелёных зарослях было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невозможно.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 кузнечик-то тоже хитрец! Его не найдёшь в зелёной траве, как чёрную кошку в тёмной комнате, - засмеялась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девочка.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Видишь стрекозу? – спросила божья коровка у Кати. – Что ты можешь сказать о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ней?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Очень красивая стрекоза! – отозвалась девочка.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 Не только красивая, но и полезная! Ведь стрекозы прямо на лету ловят комаров и мух.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Долго беседовала Катя с божьей коровкой. Она увлеклась разговором и не заметила, как наступил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вечер.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Катя, ты где? – услышала девочка голос мамы.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Она осторожно посадила божью коровку на ромашку, вежливо попрощалась с ней: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 xml:space="preserve">- Спасибо, милая божья коровка! Я узнала много нового и </w:t>
      </w:r>
      <w:proofErr w:type="gramStart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интересного.</w: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br/>
        <w:t>-</w:t>
      </w:r>
      <w:proofErr w:type="gramEnd"/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Почаще приходи на луг, и я расскажу тебе ещё кое-что о его обитателях, - пообещала ей божья коровка.</w:t>
      </w:r>
    </w:p>
    <w:p w:rsidR="00094E51" w:rsidRPr="00235579" w:rsidRDefault="00094E51" w:rsidP="00094E51">
      <w:pPr>
        <w:numPr>
          <w:ilvl w:val="0"/>
          <w:numId w:val="1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833713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F3D893" wp14:editId="0CC82D43">
                <wp:simplePos x="0" y="0"/>
                <wp:positionH relativeFrom="column">
                  <wp:posOffset>-514985</wp:posOffset>
                </wp:positionH>
                <wp:positionV relativeFrom="paragraph">
                  <wp:posOffset>-6791325</wp:posOffset>
                </wp:positionV>
                <wp:extent cx="6678930" cy="9708515"/>
                <wp:effectExtent l="0" t="0" r="26670" b="2603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708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C93D6" id="Прямоугольник 19" o:spid="_x0000_s1026" style="position:absolute;margin-left:-40.55pt;margin-top:-534.75pt;width:525.9pt;height:7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" filled="f" strokecolor="#b3a2c7" strokeweight="2pt"/>
            </w:pict>
          </mc:Fallback>
        </mc:AlternateContent>
      </w: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Кого Катя встретила на лугу?</w:t>
      </w:r>
    </w:p>
    <w:p w:rsidR="00094E51" w:rsidRPr="00235579" w:rsidRDefault="00094E51" w:rsidP="00094E51">
      <w:pPr>
        <w:numPr>
          <w:ilvl w:val="0"/>
          <w:numId w:val="1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 чём попросила Катю божья коровка?</w:t>
      </w:r>
    </w:p>
    <w:p w:rsidR="00094E51" w:rsidRPr="00235579" w:rsidRDefault="00094E51" w:rsidP="00094E51">
      <w:pPr>
        <w:numPr>
          <w:ilvl w:val="0"/>
          <w:numId w:val="1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Какую пользу растениям приносят бабочки и шмели?</w:t>
      </w:r>
    </w:p>
    <w:p w:rsidR="00094E51" w:rsidRPr="00235579" w:rsidRDefault="00094E51" w:rsidP="00094E51">
      <w:pPr>
        <w:numPr>
          <w:ilvl w:val="0"/>
          <w:numId w:val="1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Чем полезны стрекозы?</w:t>
      </w:r>
    </w:p>
    <w:p w:rsidR="00094E51" w:rsidRPr="00235579" w:rsidRDefault="00094E51" w:rsidP="00094E51">
      <w:pPr>
        <w:numPr>
          <w:ilvl w:val="0"/>
          <w:numId w:val="1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Почему Катя не смогла увидеть кузнечика в траве?</w:t>
      </w:r>
    </w:p>
    <w:p w:rsidR="00094E51" w:rsidRPr="00235579" w:rsidRDefault="00094E51" w:rsidP="00094E51">
      <w:pPr>
        <w:numPr>
          <w:ilvl w:val="0"/>
          <w:numId w:val="1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 насекомые спасаются от врагов?</w:t>
      </w:r>
    </w:p>
    <w:p w:rsidR="00094E51" w:rsidRPr="00235579" w:rsidRDefault="00094E51" w:rsidP="00094E51">
      <w:pPr>
        <w:numPr>
          <w:ilvl w:val="0"/>
          <w:numId w:val="17"/>
        </w:num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235579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Попробуйте объяснить, как связаны между собой деревья, цветы и насекомые?</w:t>
      </w:r>
    </w:p>
    <w:p w:rsidR="00094E51" w:rsidRPr="00235579" w:rsidRDefault="00094E51" w:rsidP="00094E51">
      <w:pPr>
        <w:rPr>
          <w:rFonts w:ascii="Times New Roman" w:hAnsi="Times New Roman" w:cs="Times New Roman"/>
          <w:sz w:val="24"/>
          <w:szCs w:val="24"/>
        </w:rPr>
      </w:pPr>
    </w:p>
    <w:p w:rsidR="00B2412D" w:rsidRPr="00236C63" w:rsidRDefault="00B2412D" w:rsidP="00B2412D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52"/>
          <w:szCs w:val="52"/>
          <w:lang w:eastAsia="ru-RU"/>
        </w:rPr>
      </w:pPr>
    </w:p>
    <w:p w:rsidR="00FB0E6F" w:rsidRDefault="00FB0E6F">
      <w:bookmarkStart w:id="0" w:name="_GoBack"/>
      <w:bookmarkEnd w:id="0"/>
    </w:p>
    <w:sectPr w:rsidR="00FB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5958"/>
    <w:multiLevelType w:val="multilevel"/>
    <w:tmpl w:val="C0A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A4286"/>
    <w:multiLevelType w:val="multilevel"/>
    <w:tmpl w:val="85E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57B35"/>
    <w:multiLevelType w:val="multilevel"/>
    <w:tmpl w:val="E074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D203C"/>
    <w:multiLevelType w:val="multilevel"/>
    <w:tmpl w:val="CAB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41335"/>
    <w:multiLevelType w:val="multilevel"/>
    <w:tmpl w:val="037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11C93"/>
    <w:multiLevelType w:val="multilevel"/>
    <w:tmpl w:val="D0B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D4235"/>
    <w:multiLevelType w:val="multilevel"/>
    <w:tmpl w:val="7C2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F0909"/>
    <w:multiLevelType w:val="multilevel"/>
    <w:tmpl w:val="B64C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E5144"/>
    <w:multiLevelType w:val="multilevel"/>
    <w:tmpl w:val="D01C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D6227"/>
    <w:multiLevelType w:val="multilevel"/>
    <w:tmpl w:val="6590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03F21"/>
    <w:multiLevelType w:val="multilevel"/>
    <w:tmpl w:val="39A0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E33D09"/>
    <w:multiLevelType w:val="multilevel"/>
    <w:tmpl w:val="82A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B1728"/>
    <w:multiLevelType w:val="multilevel"/>
    <w:tmpl w:val="231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077C9"/>
    <w:multiLevelType w:val="multilevel"/>
    <w:tmpl w:val="7CB0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7E36C4"/>
    <w:multiLevelType w:val="multilevel"/>
    <w:tmpl w:val="9AB2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E7901"/>
    <w:multiLevelType w:val="multilevel"/>
    <w:tmpl w:val="DE50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04174"/>
    <w:multiLevelType w:val="multilevel"/>
    <w:tmpl w:val="982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6"/>
  </w:num>
  <w:num w:numId="10">
    <w:abstractNumId w:val="10"/>
  </w:num>
  <w:num w:numId="11">
    <w:abstractNumId w:val="0"/>
  </w:num>
  <w:num w:numId="12">
    <w:abstractNumId w:val="6"/>
  </w:num>
  <w:num w:numId="13">
    <w:abstractNumId w:val="2"/>
  </w:num>
  <w:num w:numId="14">
    <w:abstractNumId w:val="12"/>
  </w:num>
  <w:num w:numId="15">
    <w:abstractNumId w:val="1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0"/>
    <w:rsid w:val="00094E51"/>
    <w:rsid w:val="005A4B80"/>
    <w:rsid w:val="00B2412D"/>
    <w:rsid w:val="00E747CA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57B89-DF0D-4895-A985-4CEE9AE2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5437</Words>
  <Characters>30997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2017-06-04T11:14:00Z</dcterms:created>
  <dcterms:modified xsi:type="dcterms:W3CDTF">2017-06-04T11:27:00Z</dcterms:modified>
</cp:coreProperties>
</file>